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217" w:rsidRDefault="005A6933" w:rsidP="00443217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МАОУ СОШ № 12</w:t>
      </w:r>
    </w:p>
    <w:p w:rsidR="005A6933" w:rsidRPr="00C30C94" w:rsidRDefault="005A6933" w:rsidP="0044321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г. Тобольск</w:t>
      </w:r>
    </w:p>
    <w:p w:rsidR="00443217" w:rsidRDefault="00443217" w:rsidP="00443217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30C94" w:rsidRDefault="00C30C94" w:rsidP="00443217">
      <w:pPr>
        <w:spacing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443217" w:rsidRPr="00C30C94" w:rsidRDefault="00443217" w:rsidP="00443217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28"/>
        </w:rPr>
        <w:t xml:space="preserve">                                       </w:t>
      </w:r>
      <w:r w:rsidRPr="00C30C94">
        <w:rPr>
          <w:rFonts w:ascii="Times New Roman" w:hAnsi="Times New Roman" w:cs="Times New Roman"/>
          <w:sz w:val="36"/>
          <w:szCs w:val="36"/>
        </w:rPr>
        <w:t>Урок русского языка в 5 классе</w:t>
      </w:r>
    </w:p>
    <w:p w:rsidR="00C30C94" w:rsidRPr="00C30C94" w:rsidRDefault="00C30C94" w:rsidP="00C30C94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30C94">
        <w:rPr>
          <w:rFonts w:ascii="Times New Roman" w:hAnsi="Times New Roman" w:cs="Times New Roman"/>
          <w:sz w:val="36"/>
          <w:szCs w:val="36"/>
        </w:rPr>
        <w:t>Химические опыты на уроках русского языка</w:t>
      </w:r>
    </w:p>
    <w:p w:rsidR="00443217" w:rsidRPr="00C30C94" w:rsidRDefault="00443217" w:rsidP="00443217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30C94">
        <w:rPr>
          <w:rFonts w:ascii="Times New Roman" w:hAnsi="Times New Roman" w:cs="Times New Roman"/>
          <w:b/>
          <w:sz w:val="36"/>
          <w:szCs w:val="36"/>
        </w:rPr>
        <w:t xml:space="preserve">  Тема: «Буквы </w:t>
      </w:r>
      <w:proofErr w:type="gramStart"/>
      <w:r w:rsidRPr="00C30C94">
        <w:rPr>
          <w:rFonts w:ascii="Times New Roman" w:hAnsi="Times New Roman" w:cs="Times New Roman"/>
          <w:b/>
          <w:sz w:val="36"/>
          <w:szCs w:val="36"/>
        </w:rPr>
        <w:t>Ё-О</w:t>
      </w:r>
      <w:proofErr w:type="gramEnd"/>
      <w:r w:rsidRPr="00C30C94">
        <w:rPr>
          <w:rFonts w:ascii="Times New Roman" w:hAnsi="Times New Roman" w:cs="Times New Roman"/>
          <w:b/>
          <w:sz w:val="36"/>
          <w:szCs w:val="36"/>
        </w:rPr>
        <w:t xml:space="preserve"> после шипящих </w:t>
      </w:r>
    </w:p>
    <w:p w:rsidR="00443217" w:rsidRPr="00C30C94" w:rsidRDefault="00443217" w:rsidP="00443217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30C94">
        <w:rPr>
          <w:rFonts w:ascii="Times New Roman" w:hAnsi="Times New Roman" w:cs="Times New Roman"/>
          <w:b/>
          <w:sz w:val="36"/>
          <w:szCs w:val="36"/>
        </w:rPr>
        <w:t xml:space="preserve">        в </w:t>
      </w:r>
      <w:proofErr w:type="gramStart"/>
      <w:r w:rsidRPr="00C30C94">
        <w:rPr>
          <w:rFonts w:ascii="Times New Roman" w:hAnsi="Times New Roman" w:cs="Times New Roman"/>
          <w:b/>
          <w:sz w:val="36"/>
          <w:szCs w:val="36"/>
        </w:rPr>
        <w:t>корне слова</w:t>
      </w:r>
      <w:proofErr w:type="gramEnd"/>
      <w:r w:rsidRPr="00C30C94">
        <w:rPr>
          <w:rFonts w:ascii="Times New Roman" w:hAnsi="Times New Roman" w:cs="Times New Roman"/>
          <w:b/>
          <w:sz w:val="36"/>
          <w:szCs w:val="36"/>
        </w:rPr>
        <w:t>»</w:t>
      </w:r>
    </w:p>
    <w:p w:rsidR="00443217" w:rsidRPr="00C30C94" w:rsidRDefault="00443217" w:rsidP="00443217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3217" w:rsidRDefault="00443217" w:rsidP="00443217">
      <w:pPr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28"/>
        </w:rPr>
        <w:t xml:space="preserve">Автор разработки урока:  </w:t>
      </w:r>
    </w:p>
    <w:p w:rsidR="00443217" w:rsidRDefault="00443217" w:rsidP="00443217">
      <w:pPr>
        <w:spacing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учитель русского языка и литературы </w:t>
      </w:r>
    </w:p>
    <w:p w:rsidR="00443217" w:rsidRDefault="00443217" w:rsidP="00443217">
      <w:pPr>
        <w:spacing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Вагнер Жанна Владимировна</w:t>
      </w:r>
    </w:p>
    <w:p w:rsidR="00443217" w:rsidRDefault="005A6933" w:rsidP="0044321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2019</w:t>
      </w:r>
      <w:r w:rsidR="00443217">
        <w:rPr>
          <w:rFonts w:ascii="Times New Roman" w:hAnsi="Times New Roman" w:cs="Times New Roman"/>
          <w:b/>
          <w:sz w:val="32"/>
          <w:szCs w:val="28"/>
        </w:rPr>
        <w:t xml:space="preserve"> год</w:t>
      </w:r>
    </w:p>
    <w:p w:rsidR="00443217" w:rsidRDefault="00443217" w:rsidP="0044321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217" w:rsidRDefault="00443217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урока (условий, средств, замысла и др.)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B7B">
        <w:rPr>
          <w:rFonts w:ascii="Times New Roman" w:hAnsi="Times New Roman" w:cs="Times New Roman"/>
          <w:b/>
          <w:sz w:val="24"/>
          <w:szCs w:val="24"/>
        </w:rPr>
        <w:t>Класс ___________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B7B">
        <w:rPr>
          <w:rFonts w:ascii="Times New Roman" w:hAnsi="Times New Roman" w:cs="Times New Roman"/>
          <w:b/>
          <w:sz w:val="24"/>
          <w:szCs w:val="24"/>
        </w:rPr>
        <w:t xml:space="preserve">УМК </w:t>
      </w:r>
      <w:proofErr w:type="spellStart"/>
      <w:r w:rsidRPr="00791B7B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>Русский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язык Т.А.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М.Т. Баранов и другие 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026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1B7B">
        <w:rPr>
          <w:rFonts w:ascii="Times New Roman" w:hAnsi="Times New Roman" w:cs="Times New Roman"/>
          <w:b/>
          <w:sz w:val="24"/>
          <w:szCs w:val="24"/>
        </w:rPr>
        <w:t>Тема___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»Буквы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Ё-О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после шипящих в корне слова»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C30C94" w:rsidRPr="00791B7B" w:rsidRDefault="00C30C94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урока: химические опыты на уроке русского языка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B7B">
        <w:rPr>
          <w:rFonts w:ascii="Times New Roman" w:hAnsi="Times New Roman" w:cs="Times New Roman"/>
          <w:b/>
          <w:sz w:val="24"/>
          <w:szCs w:val="24"/>
        </w:rPr>
        <w:t>Место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>1 урок по данной орфограмме, 17 урок из раздела «Морфемика»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________________________кабинет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литературы__________________________________________________________________________________________________________________________________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(триединая)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A7026" w:rsidRPr="00646D5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 (предметные)</w:t>
      </w:r>
      <w:r w:rsidRPr="00791B7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791B7B">
        <w:rPr>
          <w:rFonts w:ascii="Times New Roman" w:hAnsi="Times New Roman" w:cs="Times New Roman"/>
          <w:b/>
          <w:sz w:val="24"/>
          <w:szCs w:val="24"/>
        </w:rPr>
        <w:t>_____</w:t>
      </w:r>
      <w:r w:rsidRPr="00646D5B">
        <w:rPr>
          <w:rFonts w:ascii="Times New Roman" w:hAnsi="Times New Roman" w:cs="Times New Roman"/>
          <w:b/>
          <w:sz w:val="24"/>
          <w:szCs w:val="24"/>
        </w:rPr>
        <w:t>объяснить</w:t>
      </w:r>
      <w:proofErr w:type="spellEnd"/>
      <w:r w:rsidRPr="00646D5B">
        <w:rPr>
          <w:rFonts w:ascii="Times New Roman" w:hAnsi="Times New Roman" w:cs="Times New Roman"/>
          <w:b/>
          <w:sz w:val="24"/>
          <w:szCs w:val="24"/>
        </w:rPr>
        <w:t xml:space="preserve"> способ выбора ё –</w:t>
      </w:r>
      <w:r>
        <w:rPr>
          <w:rFonts w:ascii="Times New Roman" w:hAnsi="Times New Roman" w:cs="Times New Roman"/>
          <w:b/>
          <w:sz w:val="24"/>
          <w:szCs w:val="24"/>
        </w:rPr>
        <w:t xml:space="preserve"> о после шипящих 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D5B">
        <w:rPr>
          <w:rFonts w:ascii="Times New Roman" w:hAnsi="Times New Roman" w:cs="Times New Roman"/>
          <w:b/>
          <w:sz w:val="24"/>
          <w:szCs w:val="24"/>
        </w:rPr>
        <w:t>формировать умения и навыки применения теории на практике и умения графически обозначать изученную орфограмму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B7B"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proofErr w:type="spellStart"/>
      <w:r w:rsidRPr="00791B7B">
        <w:rPr>
          <w:rFonts w:ascii="Times New Roman" w:hAnsi="Times New Roman" w:cs="Times New Roman"/>
          <w:b/>
          <w:sz w:val="24"/>
          <w:szCs w:val="24"/>
        </w:rPr>
        <w:t>___________</w:t>
      </w:r>
      <w:r w:rsidRPr="00646D5B">
        <w:rPr>
          <w:rFonts w:ascii="Times New Roman" w:hAnsi="Times New Roman" w:cs="Times New Roman"/>
          <w:b/>
          <w:sz w:val="24"/>
          <w:szCs w:val="24"/>
        </w:rPr>
        <w:t>развивать</w:t>
      </w:r>
      <w:proofErr w:type="spellEnd"/>
      <w:r w:rsidRPr="00646D5B">
        <w:rPr>
          <w:rFonts w:ascii="Times New Roman" w:hAnsi="Times New Roman" w:cs="Times New Roman"/>
          <w:b/>
          <w:sz w:val="24"/>
          <w:szCs w:val="24"/>
        </w:rPr>
        <w:t xml:space="preserve"> устную и письменную речь, расширять словарный запас учащихся, развивать орфографическую зоркость, внимание, культуру речи;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026" w:rsidRPr="00791B7B" w:rsidRDefault="00BA7026" w:rsidP="00BA7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1B7B">
        <w:rPr>
          <w:rFonts w:ascii="Times New Roman" w:hAnsi="Times New Roman" w:cs="Times New Roman"/>
          <w:b/>
          <w:sz w:val="24"/>
          <w:szCs w:val="24"/>
        </w:rPr>
        <w:t>Воспитательные</w:t>
      </w:r>
      <w:proofErr w:type="gramEnd"/>
      <w:r w:rsidRPr="00791B7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791B7B">
        <w:rPr>
          <w:rFonts w:ascii="Times New Roman" w:hAnsi="Times New Roman" w:cs="Times New Roman"/>
          <w:b/>
          <w:sz w:val="24"/>
          <w:szCs w:val="24"/>
        </w:rPr>
        <w:t>________</w:t>
      </w:r>
      <w:r w:rsidRPr="00646D5B">
        <w:rPr>
          <w:rFonts w:ascii="Times New Roman" w:hAnsi="Times New Roman" w:cs="Times New Roman"/>
          <w:b/>
          <w:sz w:val="24"/>
          <w:szCs w:val="24"/>
        </w:rPr>
        <w:t>воспитывать</w:t>
      </w:r>
      <w:proofErr w:type="spellEnd"/>
      <w:r w:rsidRPr="00646D5B">
        <w:rPr>
          <w:rFonts w:ascii="Times New Roman" w:hAnsi="Times New Roman" w:cs="Times New Roman"/>
          <w:b/>
          <w:sz w:val="24"/>
          <w:szCs w:val="24"/>
        </w:rPr>
        <w:t xml:space="preserve"> интерес к урокам русского языка.</w:t>
      </w:r>
      <w:r w:rsidRPr="00791B7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BA7026" w:rsidRDefault="00BA7026" w:rsidP="00D9616C">
      <w:pPr>
        <w:spacing w:line="240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</w:p>
    <w:p w:rsidR="00BA7026" w:rsidRDefault="00BA7026" w:rsidP="00D9616C">
      <w:pPr>
        <w:spacing w:line="240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</w:p>
    <w:p w:rsidR="000A3F3C" w:rsidRDefault="000A3F3C" w:rsidP="00443217">
      <w:pPr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D9616C" w:rsidRPr="009C253C" w:rsidRDefault="00D9616C" w:rsidP="00D9616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 xml:space="preserve"> </w:t>
      </w:r>
      <w:r w:rsidRPr="009E4901">
        <w:rPr>
          <w:rFonts w:ascii="Times New Roman" w:eastAsia="Calibri" w:hAnsi="Times New Roman" w:cs="Times New Roman"/>
          <w:b/>
          <w:sz w:val="36"/>
          <w:szCs w:val="28"/>
        </w:rPr>
        <w:t>Технологическая карта  урока русского языка</w:t>
      </w:r>
    </w:p>
    <w:p w:rsidR="00D9616C" w:rsidRPr="009E4901" w:rsidRDefault="00D9616C" w:rsidP="00D9616C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</w:p>
    <w:p w:rsidR="00D9616C" w:rsidRPr="007D0BE6" w:rsidRDefault="00D9616C" w:rsidP="00D9616C">
      <w:pPr>
        <w:spacing w:after="0" w:line="360" w:lineRule="auto"/>
        <w:jc w:val="both"/>
        <w:rPr>
          <w:bCs/>
          <w:sz w:val="28"/>
          <w:szCs w:val="28"/>
        </w:rPr>
      </w:pPr>
      <w:r w:rsidRPr="00096A12">
        <w:rPr>
          <w:rFonts w:ascii="Times New Roman" w:eastAsia="Calibri" w:hAnsi="Times New Roman" w:cs="Times New Roman"/>
          <w:b/>
          <w:i/>
          <w:sz w:val="28"/>
          <w:szCs w:val="28"/>
        </w:rPr>
        <w:t>Тема урока</w:t>
      </w:r>
      <w:r w:rsidRPr="00096A1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Буквы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Ё-О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после шипящих в корне слова</w:t>
      </w:r>
    </w:p>
    <w:p w:rsidR="00D9616C" w:rsidRDefault="00D9616C" w:rsidP="00D9616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Класс</w:t>
      </w:r>
      <w:r>
        <w:rPr>
          <w:rFonts w:ascii="Times New Roman" w:hAnsi="Times New Roman" w:cs="Times New Roman"/>
          <w:bCs/>
          <w:sz w:val="28"/>
          <w:szCs w:val="28"/>
        </w:rPr>
        <w:t>: 5</w:t>
      </w:r>
    </w:p>
    <w:p w:rsidR="00D9616C" w:rsidRDefault="00D9616C" w:rsidP="00D9616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Предмет</w:t>
      </w:r>
      <w:r>
        <w:rPr>
          <w:rFonts w:ascii="Times New Roman" w:hAnsi="Times New Roman" w:cs="Times New Roman"/>
          <w:bCs/>
          <w:sz w:val="28"/>
          <w:szCs w:val="28"/>
        </w:rPr>
        <w:t xml:space="preserve">: русский язык </w:t>
      </w:r>
    </w:p>
    <w:p w:rsidR="00D9616C" w:rsidRDefault="00D9616C" w:rsidP="00D9616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Тип урока</w:t>
      </w:r>
      <w:r>
        <w:rPr>
          <w:rFonts w:ascii="Times New Roman" w:hAnsi="Times New Roman" w:cs="Times New Roman"/>
          <w:bCs/>
          <w:sz w:val="28"/>
          <w:szCs w:val="28"/>
        </w:rPr>
        <w:t>: открытие нового знания</w:t>
      </w:r>
      <w:r w:rsidRPr="002B2B3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9740D" w:rsidRDefault="0069740D" w:rsidP="00D9616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40D">
        <w:rPr>
          <w:rFonts w:ascii="Times New Roman" w:hAnsi="Times New Roman" w:cs="Times New Roman"/>
          <w:b/>
          <w:bCs/>
          <w:sz w:val="28"/>
          <w:szCs w:val="28"/>
        </w:rPr>
        <w:t>Формы работы</w:t>
      </w:r>
      <w:r>
        <w:rPr>
          <w:rFonts w:ascii="Times New Roman" w:hAnsi="Times New Roman" w:cs="Times New Roman"/>
          <w:bCs/>
          <w:sz w:val="28"/>
          <w:szCs w:val="28"/>
        </w:rPr>
        <w:t>: работа в парах</w:t>
      </w:r>
    </w:p>
    <w:p w:rsidR="0069740D" w:rsidRPr="002B2B36" w:rsidRDefault="0069740D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40D">
        <w:rPr>
          <w:rFonts w:ascii="Times New Roman" w:hAnsi="Times New Roman" w:cs="Times New Roman"/>
          <w:b/>
          <w:bCs/>
          <w:sz w:val="28"/>
          <w:szCs w:val="28"/>
        </w:rPr>
        <w:t>Методы работы</w:t>
      </w:r>
      <w:r>
        <w:rPr>
          <w:rFonts w:ascii="Times New Roman" w:hAnsi="Times New Roman" w:cs="Times New Roman"/>
          <w:bCs/>
          <w:sz w:val="28"/>
          <w:szCs w:val="28"/>
        </w:rPr>
        <w:t>: объяснительно-иллюстративный, словесный, самостоятельная работа</w:t>
      </w:r>
    </w:p>
    <w:p w:rsidR="00D9616C" w:rsidRDefault="00D9616C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18A">
        <w:rPr>
          <w:rFonts w:ascii="Times New Roman" w:eastAsia="Calibri" w:hAnsi="Times New Roman" w:cs="Times New Roman"/>
          <w:b/>
          <w:i/>
          <w:sz w:val="28"/>
          <w:szCs w:val="28"/>
        </w:rPr>
        <w:t>Цели урока</w:t>
      </w:r>
      <w:r w:rsidRPr="00C5218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5218A">
        <w:rPr>
          <w:rFonts w:ascii="Times New Roman" w:eastAsia="Calibri" w:hAnsi="Times New Roman" w:cs="Times New Roman"/>
          <w:b/>
          <w:i/>
          <w:sz w:val="28"/>
          <w:szCs w:val="28"/>
        </w:rPr>
        <w:t>как деятельность учащихся</w:t>
      </w:r>
      <w:r w:rsidRPr="00C5218A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9616C" w:rsidRDefault="00D9616C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4901">
        <w:rPr>
          <w:rFonts w:ascii="Times New Roman" w:eastAsia="Calibri" w:hAnsi="Times New Roman" w:cs="Times New Roman"/>
          <w:b/>
          <w:sz w:val="28"/>
          <w:szCs w:val="28"/>
        </w:rPr>
        <w:t>формирование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предметных </w:t>
      </w:r>
      <w:r w:rsidRPr="00C033ED">
        <w:rPr>
          <w:rFonts w:ascii="Times New Roman" w:eastAsia="Calibri" w:hAnsi="Times New Roman" w:cs="Times New Roman"/>
          <w:b/>
          <w:sz w:val="28"/>
          <w:szCs w:val="28"/>
        </w:rPr>
        <w:t xml:space="preserve"> умени</w:t>
      </w:r>
      <w:r>
        <w:rPr>
          <w:rFonts w:ascii="Times New Roman" w:eastAsia="Calibri" w:hAnsi="Times New Roman" w:cs="Times New Roman"/>
          <w:b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>: уметь выбрать буквы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Ё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или О после шипящих в корне и объяснить свой выбор;</w:t>
      </w:r>
    </w:p>
    <w:p w:rsidR="00D9616C" w:rsidRDefault="00D9616C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4901">
        <w:rPr>
          <w:rFonts w:ascii="Times New Roman" w:eastAsia="Calibri" w:hAnsi="Times New Roman" w:cs="Times New Roman"/>
          <w:b/>
          <w:sz w:val="28"/>
          <w:szCs w:val="28"/>
        </w:rPr>
        <w:t>формирование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метапредметных</w:t>
      </w:r>
      <w:proofErr w:type="spellEnd"/>
      <w:r w:rsidRPr="00C033ED">
        <w:rPr>
          <w:rFonts w:ascii="Times New Roman" w:eastAsia="Calibri" w:hAnsi="Times New Roman" w:cs="Times New Roman"/>
          <w:b/>
          <w:sz w:val="28"/>
          <w:szCs w:val="28"/>
        </w:rPr>
        <w:t xml:space="preserve"> УУД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регулятивных</w:t>
      </w:r>
      <w:r w:rsidRPr="00D83BAC">
        <w:rPr>
          <w:rFonts w:ascii="Times New Roman" w:eastAsia="Calibri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033ED">
        <w:rPr>
          <w:rFonts w:ascii="Times New Roman" w:eastAsia="Calibri" w:hAnsi="Times New Roman" w:cs="Times New Roman"/>
          <w:sz w:val="28"/>
          <w:szCs w:val="28"/>
        </w:rPr>
        <w:t>совместно с учителем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определяют тему урока и цель учебной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оотносят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результат деятельности с целью и оценивают его;</w:t>
      </w:r>
    </w:p>
    <w:p w:rsidR="00D9616C" w:rsidRDefault="00D9616C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BAC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личностных</w:t>
      </w:r>
      <w:proofErr w:type="gramEnd"/>
      <w:r w:rsidRPr="00D83BAC">
        <w:rPr>
          <w:rFonts w:ascii="Times New Roman" w:eastAsia="Calibri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приобретают мотивы учебной деятельности и осознают личностный смысл учения;</w:t>
      </w:r>
    </w:p>
    <w:p w:rsidR="00D9616C" w:rsidRDefault="00D9616C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познавательных</w:t>
      </w:r>
      <w:r w:rsidRPr="00D83BAC">
        <w:rPr>
          <w:rFonts w:ascii="Times New Roman" w:eastAsia="Calibri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выполняют  универсальные логические действия, устанавливают аналогии и причинно-следственные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связи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ыстраивают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цепь рассуждений, проводят анализ; преобразовывают информацию из одной формы в другую.</w:t>
      </w:r>
    </w:p>
    <w:p w:rsidR="00D9616C" w:rsidRDefault="00D9616C" w:rsidP="00D9616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коммуникативных</w:t>
      </w:r>
      <w:r w:rsidRPr="00D83BAC">
        <w:rPr>
          <w:rFonts w:ascii="Times New Roman" w:eastAsia="Calibri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отстаивают свою точку зрения, доносят свою позицию до других, учатся сотрудничать.</w:t>
      </w:r>
      <w:proofErr w:type="gramEnd"/>
    </w:p>
    <w:p w:rsidR="00D9616C" w:rsidRDefault="00D9616C" w:rsidP="00D9616C">
      <w:pPr>
        <w:pStyle w:val="a3"/>
        <w:jc w:val="both"/>
        <w:rPr>
          <w:rFonts w:asciiTheme="majorHAnsi" w:hAnsiTheme="majorHAnsi" w:cs="Times New Roman"/>
          <w:b/>
          <w:sz w:val="28"/>
          <w:szCs w:val="28"/>
        </w:rPr>
      </w:pPr>
      <w:r w:rsidRPr="007002E0">
        <w:rPr>
          <w:rFonts w:asciiTheme="majorHAnsi" w:hAnsiTheme="majorHAnsi" w:cs="Times New Roman"/>
          <w:b/>
          <w:sz w:val="28"/>
          <w:szCs w:val="28"/>
        </w:rPr>
        <w:t>Оборудование:</w:t>
      </w:r>
    </w:p>
    <w:p w:rsidR="00D9616C" w:rsidRDefault="00D9616C" w:rsidP="00D9616C">
      <w:pPr>
        <w:pStyle w:val="a3"/>
        <w:numPr>
          <w:ilvl w:val="0"/>
          <w:numId w:val="1"/>
        </w:numPr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Компьютер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;</w:t>
      </w:r>
      <w:proofErr w:type="gramEnd"/>
      <w:r w:rsidR="0069740D">
        <w:rPr>
          <w:rFonts w:asciiTheme="majorHAnsi" w:hAnsiTheme="majorHAnsi" w:cs="Times New Roman"/>
          <w:sz w:val="28"/>
          <w:szCs w:val="28"/>
        </w:rPr>
        <w:t xml:space="preserve"> проектор, презентация</w:t>
      </w:r>
    </w:p>
    <w:p w:rsidR="00D9616C" w:rsidRDefault="00D9616C" w:rsidP="00D9616C">
      <w:pPr>
        <w:pStyle w:val="a3"/>
        <w:numPr>
          <w:ilvl w:val="0"/>
          <w:numId w:val="1"/>
        </w:numPr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Лист самооценки</w:t>
      </w:r>
    </w:p>
    <w:p w:rsidR="0069740D" w:rsidRDefault="0069740D" w:rsidP="00D9616C">
      <w:pPr>
        <w:pStyle w:val="a3"/>
        <w:numPr>
          <w:ilvl w:val="0"/>
          <w:numId w:val="1"/>
        </w:numPr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Паспорт бригады, перфокарты, карточки с заданиями, смайлики</w:t>
      </w:r>
    </w:p>
    <w:p w:rsidR="00D9616C" w:rsidRPr="00096A12" w:rsidRDefault="00D9616C" w:rsidP="00D9616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5387"/>
        <w:gridCol w:w="3827"/>
      </w:tblGrid>
      <w:tr w:rsidR="00D9616C" w:rsidRPr="00AA10A1" w:rsidTr="000F5981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D9616C" w:rsidRPr="00AA10A1" w:rsidRDefault="00D9616C" w:rsidP="000F59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D9616C" w:rsidRPr="00AA10A1" w:rsidRDefault="00D9616C" w:rsidP="000F59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D9616C" w:rsidRPr="00AA10A1" w:rsidRDefault="00D9616C" w:rsidP="000F59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D9616C" w:rsidRPr="00AA10A1" w:rsidTr="000F5981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Организационный момент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Этап мотивации к учебной деятельности (2 минуты)</w:t>
            </w:r>
          </w:p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включение учащихся в деятельность на личностно-значимом уровне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9616C" w:rsidRPr="00AA10A1" w:rsidTr="000F5981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16C" w:rsidRPr="003B2B55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3B2B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Прозвенел заливистый звонок</w:t>
            </w:r>
          </w:p>
          <w:p w:rsidR="00D9616C" w:rsidRPr="003B2B55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B2B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Мы начинаем наш урок!</w:t>
            </w:r>
          </w:p>
          <w:p w:rsidR="00D9616C" w:rsidRPr="00D00D52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Добрый день, ребята!  У вас по два смайлика, выберите тот, который соответствует вашему настроению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лайд 1)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Как много улыбок засветилось. Спасибо!</w:t>
            </w:r>
          </w:p>
          <w:p w:rsidR="00D9616C" w:rsidRPr="00AA10A1" w:rsidRDefault="00D00D52" w:rsidP="005C28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 это моё настроение </w:t>
            </w:r>
            <w:r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2)</w:t>
            </w:r>
            <w:r w:rsidR="00D961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 готова сотрудничать с вами. Удачи!</w:t>
            </w:r>
            <w:r w:rsidR="002C32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Как вы поняли, сегодня урок необычный, потому что мы с вами вместе с гостями сегодня побываем в лаборатории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3)</w:t>
            </w:r>
            <w:r w:rsidR="002C32BE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 w:rsidR="002C32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поэтому на вас халаты. Работать на протяжении всего урока будем в парах. Это значит, что прежде, чем ответить вы </w:t>
            </w:r>
            <w:proofErr w:type="gramStart"/>
            <w:r w:rsidR="002C32BE">
              <w:rPr>
                <w:rFonts w:ascii="Times New Roman" w:eastAsia="Calibri" w:hAnsi="Times New Roman" w:cs="Times New Roman"/>
                <w:sz w:val="28"/>
                <w:szCs w:val="28"/>
              </w:rPr>
              <w:t>посоветуетесь</w:t>
            </w:r>
            <w:proofErr w:type="gramEnd"/>
            <w:r w:rsidR="002C32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друг с другом, а потом уже выскажите общее мнение. Кроме того, у вас на партах лежат листы самооценки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4)</w:t>
            </w:r>
            <w:r w:rsidR="002C32BE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2C32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То есть вы сами будете оценивать свою работу, но уже не общую, а индивидуальную по 5-бальной системе.</w:t>
            </w:r>
            <w:r w:rsidR="005C28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 прежде, чем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попасть</w:t>
            </w:r>
            <w:r w:rsidR="005C28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лабораторию,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мы повторим ранее изученный материал.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Выбирают смайлик и демонстрируют своё настроение.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Самоопределение,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Планирование учебного сотрудничества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</w:tr>
      <w:tr w:rsidR="00D9616C" w:rsidRPr="00AA10A1" w:rsidTr="000F5981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Pr="00AA10A1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Актуализация знаний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(5-7 минут)</w:t>
            </w:r>
          </w:p>
          <w:p w:rsidR="00D9616C" w:rsidRPr="00033904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Цель этапа: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 изученного материала, необходимого для выявления затруднений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индивидуальной деятельности каждого учащегося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Pr="00AA10A1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616C" w:rsidRPr="00AA10A1" w:rsidTr="000F5981">
        <w:trPr>
          <w:trHeight w:val="2715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На предыдущих  уроках  мы работали над правилами  о правописании букв А-О в корнях с чередованием ЛАГ-ЛОЖ, РАС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Т(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РАЩ)-РОС.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 предл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агаю вам небольшую проверочную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 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>с перфокартам</w:t>
            </w:r>
            <w:proofErr w:type="gramStart"/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proofErr w:type="gramEnd"/>
            <w:r w:rsid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слайд 5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 теперь проверьте себя сами по ключу </w:t>
            </w:r>
            <w:r w:rsid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6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Поставьте себе оценки в Листы самооценки.</w:t>
            </w:r>
          </w:p>
          <w:p w:rsidR="00D9616C" w:rsidRPr="00AA10A1" w:rsidRDefault="002C32BE" w:rsidP="00540C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вот мы и попали с вами в лабораторию научно-исследовательского института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7)</w:t>
            </w:r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>Теперь вы лаборанты.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этом институте под пристальным вниманием ученых</w:t>
            </w:r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находятся хорошо известные вам разные части слова.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Назовите их.</w:t>
            </w:r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Научные сотрудники подготовили для вас лабораторно-исследовательскую работу по новой теме из раздела </w:t>
            </w:r>
            <w:proofErr w:type="spellStart"/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>Морфемика</w:t>
            </w:r>
            <w:proofErr w:type="spellEnd"/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>.  Ваши пары будут называться бригадами №1, №2, №3. У каждой бригады есть свой паспорт, посмотрите</w:t>
            </w:r>
            <w:proofErr w:type="gramStart"/>
            <w:r w:rsidR="00540C73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proofErr w:type="gramEnd"/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8)</w:t>
            </w:r>
            <w:r w:rsidR="00540C73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>Для начала вы заполняете общие сведения (дата, класс, Ф.И. лаборантов). Здесь же вы видите перечень заданий, которые вам необходимо будет выполнить при изучении новой темы.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5-7 минут ученики выполняют тестовую работу, затем проверяют её по ключу.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Самопроверка.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Выставляют оценки по данным учителем критериям.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навыков самостоятельной работы в тестовой форме, навыка самопроверки, оценивания результата  деятельности.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5E3F50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616C" w:rsidRPr="00AA10A1" w:rsidTr="00D9616C">
        <w:trPr>
          <w:trHeight w:val="278"/>
        </w:trPr>
        <w:tc>
          <w:tcPr>
            <w:tcW w:w="5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Pr="00C00AE8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0AE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.Введение в тему урока. Подводящий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диалог(10минут)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-Тема нашего сегодняшнего урока вам пока неизвестна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Мы вместе попробуем её определить.</w:t>
            </w:r>
            <w:r w:rsidR="00540C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этого отправимся в лабиринт словарных слов</w:t>
            </w:r>
            <w:proofErr w:type="gramStart"/>
            <w:r w:rsidR="00540C73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proofErr w:type="gramEnd"/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9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>вставим буквы.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теперь посмотрите на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</w:t>
            </w:r>
            <w:r w:rsid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проверьте себя. Кто ошибся?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(оценка в лист)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Что общего вы заметили в данных словах?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(в каждом слове шипящая).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Не догадываетесь, с чем будет связана наша тема?</w:t>
            </w:r>
          </w:p>
          <w:p w:rsidR="00D9616C" w:rsidRPr="009E4901" w:rsidRDefault="00D9616C" w:rsidP="000F59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9E4901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Проблемная ситуация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Предлагаю еще поразмышлять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>, проведем химический опыт №1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прочитайте слова, 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вставьте буквы,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определите, что в них общего </w:t>
            </w:r>
            <w:r w:rsid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11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D9616C" w:rsidRPr="00D00D52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чем слова различаются?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Где возникла проблема выбора? Проверим 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12)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теперь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мы побываем в сказочном кабинете: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послушайте сказку, она необычная, 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13)</w:t>
            </w:r>
            <w:r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рамматическая (учитель читает сказку о буквах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Ё-О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после шипящих).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D00D52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Как думаете, какова </w:t>
            </w:r>
            <w:r w:rsidRPr="00CB69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урока? 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14)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 какие </w:t>
            </w:r>
            <w:r w:rsidRPr="00CB69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 поставите перед собой?</w:t>
            </w:r>
            <w:r w:rsidR="00D00D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00D52" w:rsidRPr="00D00D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(слайд 15)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-Вы молодцы! Справились с такой трудной задачей!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Опыт провели.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Дети записывают слова с орфограммами «Ь на конце существительных после шипящих» и «Буквы И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,У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,А после шипящих».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Проверка.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Дети сравнивают, рассуждают, делают выводы. Предлагают свои версии.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Дети читают слова, сравнивают их, рассуждают, делают выводы.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Формулируют тему урока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7).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Формулируют цель 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выдвигают  разные версии, выслушивают друг друга, приходят к общему мнению. Сверяют с вариантом на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слайде 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 универсальные логические действия, устанавливают аналогии, проводят анализ;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отстаивают свою точку зрения, доносят свою позицию до других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объектов с целью выделения признаков; выражение своих мыслей; аргументация своего мнения; учёт разных мнений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C033ED">
              <w:rPr>
                <w:rFonts w:ascii="Times New Roman" w:eastAsia="Calibri" w:hAnsi="Times New Roman" w:cs="Times New Roman"/>
                <w:sz w:val="28"/>
                <w:szCs w:val="28"/>
              </w:rPr>
              <w:t>совместно с учителем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определяют тему урока и цель учебной деятельности</w:t>
            </w:r>
            <w:proofErr w:type="gramEnd"/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- </w:t>
            </w:r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приобретают мотивы учебной деятельности и осознают личностный смысл учения;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9616C" w:rsidRPr="00AA10A1" w:rsidTr="001E4797">
        <w:trPr>
          <w:trHeight w:val="1285"/>
        </w:trPr>
        <w:tc>
          <w:tcPr>
            <w:tcW w:w="1130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Этап открытия нового знания (10минут)</w:t>
            </w:r>
          </w:p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восприятия и осмысления учащимися нового орфографического правила.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9616C" w:rsidRPr="00AA10A1" w:rsidTr="00D9616C">
        <w:trPr>
          <w:trHeight w:val="416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Pr="001E4797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 чего же начать «открытие нового знания»? Чтобы ответить на этот вопрос, предлагаю </w:t>
            </w:r>
            <w:r w:rsidR="001E47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провести химический опыт №2 </w:t>
            </w:r>
            <w:r w:rsidR="001E4797" w:rsidRP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№16)</w:t>
            </w:r>
            <w:r w:rsidR="006A43D8" w:rsidRP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обратиться к словам на нашем экране. Что общего в этих словах? Чем они отличаются?</w:t>
            </w:r>
          </w:p>
          <w:p w:rsidR="00D9616C" w:rsidRPr="001E4797" w:rsidRDefault="001E4797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проверим </w:t>
            </w:r>
            <w:r w:rsidRP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17)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теперь сравните свои</w:t>
            </w:r>
            <w:r w:rsidR="001E47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выводы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теорией учебника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>, стр.180.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1E4797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чего нет в учебнике?</w:t>
            </w:r>
          </w:p>
          <w:p w:rsidR="001E4797" w:rsidRDefault="001E4797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1E4797" w:rsidRDefault="001E4797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прочитаем правило полностью на экране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№18</w:t>
            </w:r>
            <w:r w:rsidRP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>Следующий опыт</w:t>
            </w:r>
            <w:r w:rsidR="001E47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№3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теперь я предлагаю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вам превратить теорию в четкую краткую </w:t>
            </w:r>
            <w:r w:rsidRPr="003B32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схему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(заготовка схемы на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слайде 1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EB6F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EB6FD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="00EB6F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обеих сторон у доски)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Сравните со схемой на экране 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20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Проговорите информацию со схемы друг другу.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Поставьте оценки </w:t>
            </w:r>
            <w:r w:rsidR="001E47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правило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Листы самооценки.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.Этап развития учебно-языковых, правописных и речевых умений. (15минут)</w:t>
            </w:r>
          </w:p>
          <w:p w:rsidR="00D9616C" w:rsidRPr="003B2B55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2B5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B2B55">
              <w:rPr>
                <w:rFonts w:ascii="Times New Roman" w:eastAsia="Calibri" w:hAnsi="Times New Roman" w:cs="Times New Roman"/>
                <w:sz w:val="28"/>
                <w:szCs w:val="28"/>
              </w:rPr>
              <w:t>первичное закрепление и развитие правописных умений.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</w:p>
          <w:p w:rsidR="00D9616C" w:rsidRPr="004F3FDF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Вы молодцы! А теперь поговорим о словах-исключениях и словарных словах. Прочитаем хором стихотворение на экране 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21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D9616C" w:rsidRPr="003B3204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поможет вам лучше запомнить эти слова.</w:t>
            </w:r>
          </w:p>
          <w:p w:rsidR="00D9616C" w:rsidRPr="004F3FDF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Чтобы лучше усвоить правило, 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давайте проведем </w:t>
            </w:r>
            <w:r w:rsidR="006A43D8" w:rsidRPr="000C128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химический анализ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№1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выполните следующее задание: подберите к проверочным словам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проверяемые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(слайд 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Проверим (слайд 23) поставьте оценки</w:t>
            </w:r>
          </w:p>
          <w:p w:rsidR="00D9616C" w:rsidRPr="004F3FDF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6A43D8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-А теперь поиграем. У нас диктант «Молчанка» </w:t>
            </w:r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24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 w:rsidR="006A43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A43D8" w:rsidRPr="006A43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картинкам </w:t>
            </w:r>
            <w:r w:rsidR="006A43D8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6A43D8" w:rsidRPr="006A43D8">
              <w:rPr>
                <w:rFonts w:ascii="Times New Roman" w:eastAsia="Calibri" w:hAnsi="Times New Roman" w:cs="Times New Roman"/>
                <w:sz w:val="28"/>
                <w:szCs w:val="28"/>
              </w:rPr>
              <w:t>ы должны записать слова</w:t>
            </w:r>
          </w:p>
          <w:p w:rsidR="00D9616C" w:rsidRPr="003B3204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Проверим</w:t>
            </w:r>
            <w:proofErr w:type="gramStart"/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!(</w:t>
            </w:r>
            <w:proofErr w:type="gramEnd"/>
            <w:r w:rsidR="001E47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25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Поставьте себе оценки.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4F3FDF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Настало время для отдыха. </w:t>
            </w:r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Для разминки из-за парт поднимаемся. На старт! Бег на месте</w:t>
            </w:r>
            <w:proofErr w:type="gramStart"/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еселей. и быстрей, быстрей, быстрей. Делаем вперед </w:t>
            </w:r>
            <w:proofErr w:type="spellStart"/>
            <w:proofErr w:type="gramStart"/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наклоны-раз</w:t>
            </w:r>
            <w:proofErr w:type="spellEnd"/>
            <w:proofErr w:type="gramEnd"/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, два, три, четыре. Мельницу руками крутим, чтобы плечики размять. Начинаем приседать. А потом прыжки на месте, выше прыгаем, все вместе. Руки к солнышку потянем, руки в стороны растянем. А теперь пора учиться, да прилежно не лениться.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D718DD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Продолжаем нашу работу. Я думаю, что вы настолько хорошо разобрались с новым правилом, что без труда найдете ошибки в словах. Итак, </w:t>
            </w:r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химический анализ, который называется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«Корректор»! </w:t>
            </w:r>
            <w:r w:rsidR="00D718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26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 w:rsidR="000C128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71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Перед вами карточки с одинаковыми словами, но разными буквами. Нужно выбрать </w:t>
            </w:r>
            <w:proofErr w:type="gramStart"/>
            <w:r w:rsidR="00D718DD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правильную</w:t>
            </w:r>
            <w:proofErr w:type="gramEnd"/>
            <w:r w:rsidR="00D71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прикрепить к доске.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Давайте проверим самих себя </w:t>
            </w:r>
            <w:r w:rsidR="00D718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27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Поставьте оценки в Лист самооценки.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2C4ECF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Pr="002C4ECF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Pr="00AA10A1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Этап рефлексии деятельности (5 минут)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осознание учащимися своей учебной деятельности, самооценка результатов деятельности своей и всего класса.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718DD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Вернемся к началу нашего урока 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Достигли ли мы с вами поставленных целей?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Ответили ли вы на проблемный вопрос? Какое новое знание вы для себя сегодня открыли?</w:t>
            </w:r>
            <w:r w:rsidR="000A3F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Отвечаем на два любых вопроса из анкеты.</w:t>
            </w:r>
          </w:p>
          <w:p w:rsidR="000A3F3C" w:rsidRPr="00603741" w:rsidRDefault="000A3F3C" w:rsidP="000A3F3C">
            <w:pPr>
              <w:rPr>
                <w:b/>
                <w:sz w:val="24"/>
              </w:rPr>
            </w:pPr>
            <w:r w:rsidRPr="00603741">
              <w:rPr>
                <w:b/>
                <w:sz w:val="24"/>
              </w:rPr>
              <w:t>АНКЕТА ученика</w:t>
            </w:r>
          </w:p>
          <w:p w:rsidR="000A3F3C" w:rsidRPr="00603741" w:rsidRDefault="000A3F3C" w:rsidP="000A3F3C">
            <w:r w:rsidRPr="00603741">
              <w:t>1.На уроке я работал                                 активно/пассивно</w:t>
            </w:r>
          </w:p>
          <w:p w:rsidR="000A3F3C" w:rsidRPr="00603741" w:rsidRDefault="000A3F3C" w:rsidP="000A3F3C">
            <w:r w:rsidRPr="00603741">
              <w:t>2.Своей работой на уроке я                     доволен/недоволен</w:t>
            </w:r>
          </w:p>
          <w:p w:rsidR="000A3F3C" w:rsidRPr="00603741" w:rsidRDefault="000A3F3C" w:rsidP="000A3F3C">
            <w:r w:rsidRPr="00603741">
              <w:t>3.Урок показался мне                                коротким/длинным</w:t>
            </w:r>
          </w:p>
          <w:p w:rsidR="000A3F3C" w:rsidRPr="00603741" w:rsidRDefault="000A3F3C" w:rsidP="000A3F3C">
            <w:r w:rsidRPr="00603741">
              <w:t xml:space="preserve">4.За урок я                                                     </w:t>
            </w:r>
            <w:proofErr w:type="gramStart"/>
            <w:r w:rsidRPr="00603741">
              <w:t>устал</w:t>
            </w:r>
            <w:proofErr w:type="gramEnd"/>
            <w:r w:rsidRPr="00603741">
              <w:t>/не устал</w:t>
            </w:r>
          </w:p>
          <w:p w:rsidR="000A3F3C" w:rsidRPr="00603741" w:rsidRDefault="000A3F3C" w:rsidP="000A3F3C">
            <w:r w:rsidRPr="00603741">
              <w:t xml:space="preserve">5.Моё настроение                                        </w:t>
            </w:r>
            <w:proofErr w:type="gramStart"/>
            <w:r w:rsidRPr="00603741">
              <w:t>улучшилось</w:t>
            </w:r>
            <w:proofErr w:type="gramEnd"/>
            <w:r w:rsidRPr="00603741">
              <w:t>/ухудшилось</w:t>
            </w:r>
          </w:p>
          <w:p w:rsidR="000A3F3C" w:rsidRPr="00603741" w:rsidRDefault="000A3F3C" w:rsidP="000A3F3C">
            <w:r w:rsidRPr="00603741">
              <w:t xml:space="preserve">6.Материал урока был мне        </w:t>
            </w:r>
            <w:r>
              <w:t xml:space="preserve">           </w:t>
            </w:r>
            <w:r w:rsidRPr="00603741">
              <w:t xml:space="preserve"> понятен /непонятен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603741">
              <w:t>полезен/бесполезен, интересен/скучен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А теперь запишем </w:t>
            </w:r>
            <w:r w:rsidRPr="003B2B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домашнее задание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Оно пе</w:t>
            </w:r>
            <w:r w:rsidR="000C1286">
              <w:rPr>
                <w:rFonts w:ascii="Times New Roman" w:eastAsia="Calibri" w:hAnsi="Times New Roman" w:cs="Times New Roman"/>
                <w:sz w:val="28"/>
                <w:szCs w:val="28"/>
              </w:rPr>
              <w:t>ред вами на экране: 2 задания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выберите из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них одно.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Не забудьте в тетради вложить ваши Листы самооценки и сдать мне. Я надеюсь, что выставлю вам очень хорошие оценки. 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теперь возьмите в руки ваши смайлики. Какое настроение у вас сейчас? Почему?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у меня настроение тоже хорошее, потому что вы замечательно  работали на уроке. Спасибо вам за это! До свидания</w:t>
            </w:r>
            <w:r w:rsidR="005A6933"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</w:p>
          <w:p w:rsidR="00D9616C" w:rsidRDefault="00D9616C" w:rsidP="000F59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243E2E" w:rsidRDefault="00D9616C" w:rsidP="000F59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в парах   работают  со  словами на </w:t>
            </w:r>
            <w:r w:rsidRPr="004F3F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слайде 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сравнивают группы слов,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делают выводы.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Дети обращаются к теории учебника и сравнивают свои версии с ней.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обращаются к заготовке схемы и дополняют её необходимой краткой информацией об изученном правиле.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Взаимопроверка.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парах.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Самооценка.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работают самостоятельно, затем объясняют написание слов, пользуясь алгоритмом.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работают со стихотворным текстом, состоящим из слов-исключений и словарных слов.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помощью проверочных слов дети учатся правильно писать слова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Ё-О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после шипящих, развивают орфографические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умения, учатся находить и правильно выделять орфограмму.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слайде появляются картинки, дети должны написать слова, называющие предметы.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Физкультминутка.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выполняют упражнения для глаз.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читают слова на экране, в некоторых из них допущены ошибки, нужно найти такие слова и исправить ошибки. Записать эти слова.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парах. Проверка.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отвечают на 2 любых вопроса анкеты для рефлексии.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16C" w:rsidRPr="00E50C1C" w:rsidRDefault="00D9616C" w:rsidP="000F5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объясняют свое настроение.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Выдвижение гипотез и их обоснование;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Поиск и выделение информации, самостоятельное создание способа решения проблемы поискового характера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Аргументация своего мнения и позиции в коммуникации; учёт разных мнений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48F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lastRenderedPageBreak/>
              <w:t>-</w:t>
            </w:r>
            <w:r w:rsidRPr="008148F5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познавательные</w:t>
            </w:r>
            <w:r w:rsidRPr="008148F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148F5">
              <w:rPr>
                <w:rFonts w:ascii="Times New Roman" w:eastAsia="Calibri" w:hAnsi="Times New Roman" w:cs="Times New Roman"/>
                <w:sz w:val="28"/>
                <w:szCs w:val="28"/>
              </w:rPr>
              <w:t>учатся преобразовывать одну форму информации в другую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отстаивают свою точку зрения, доносят свою позицию до других, учатся сотрудничать.</w:t>
            </w:r>
          </w:p>
          <w:p w:rsidR="00D9616C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3204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 xml:space="preserve">- предметные умения: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уметь выбрать буквы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Ё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О после шипящих в корне и объяснить свой выбор;</w:t>
            </w:r>
          </w:p>
          <w:p w:rsidR="00D9616C" w:rsidRPr="00C033ED" w:rsidRDefault="00D9616C" w:rsidP="000F598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096A12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Умение оценивать свою работу в соответствии с критериями.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Умение применять правило, в том числе для исправления ошибок.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3BA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соотносят результат деятельности с целью и оценивают его.</w:t>
            </w: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</w:p>
          <w:p w:rsidR="00D9616C" w:rsidRPr="003F0143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F014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осознают личностный смысл учения.</w:t>
            </w: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616C" w:rsidRPr="00DE46A7" w:rsidRDefault="00D9616C" w:rsidP="000F59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F1BE4" w:rsidRDefault="005F1BE4"/>
    <w:sectPr w:rsidR="005F1BE4" w:rsidSect="00D9616C">
      <w:pgSz w:w="16838" w:h="11906" w:orient="landscape"/>
      <w:pgMar w:top="851" w:right="1134" w:bottom="1701" w:left="1134" w:header="709" w:footer="709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66E1"/>
    <w:multiLevelType w:val="hybridMultilevel"/>
    <w:tmpl w:val="F9967F00"/>
    <w:lvl w:ilvl="0" w:tplc="075491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4190B"/>
    <w:multiLevelType w:val="hybridMultilevel"/>
    <w:tmpl w:val="D6F05D5A"/>
    <w:lvl w:ilvl="0" w:tplc="A708691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3DE805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752BAE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1501C7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99068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C48DE3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42E7F3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FFEAC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00AC8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70B6470B"/>
    <w:multiLevelType w:val="hybridMultilevel"/>
    <w:tmpl w:val="5142AF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16C"/>
    <w:rsid w:val="000A3F3C"/>
    <w:rsid w:val="000C1286"/>
    <w:rsid w:val="001E4797"/>
    <w:rsid w:val="002C32BE"/>
    <w:rsid w:val="003A2DF9"/>
    <w:rsid w:val="003D42A2"/>
    <w:rsid w:val="00443217"/>
    <w:rsid w:val="00540C73"/>
    <w:rsid w:val="005A6933"/>
    <w:rsid w:val="005C289D"/>
    <w:rsid w:val="005F1BE4"/>
    <w:rsid w:val="0069740D"/>
    <w:rsid w:val="006A43D8"/>
    <w:rsid w:val="006C12B0"/>
    <w:rsid w:val="006D0B41"/>
    <w:rsid w:val="006F3A34"/>
    <w:rsid w:val="00761DD3"/>
    <w:rsid w:val="0089565F"/>
    <w:rsid w:val="00932260"/>
    <w:rsid w:val="00942F6B"/>
    <w:rsid w:val="00A14DC1"/>
    <w:rsid w:val="00B231B3"/>
    <w:rsid w:val="00B360F3"/>
    <w:rsid w:val="00BA7026"/>
    <w:rsid w:val="00C30C94"/>
    <w:rsid w:val="00C91DD0"/>
    <w:rsid w:val="00D00D52"/>
    <w:rsid w:val="00D178F2"/>
    <w:rsid w:val="00D718DD"/>
    <w:rsid w:val="00D9616C"/>
    <w:rsid w:val="00E00E90"/>
    <w:rsid w:val="00EB6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1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9616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490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68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60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4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4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d4d6ac07-9d60-403d-ada4-7b1b04443535">6V4XDJZHKHHZ-352-15</_dlc_DocId>
    <_dlc_DocIdUrl xmlns="d4d6ac07-9d60-403d-ada4-7b1b04443535">
      <Url>http://ko-2013.koiro.local:82/sharya_r/Zschool/_layouts/15/DocIdRedir.aspx?ID=6V4XDJZHKHHZ-352-15</Url>
      <Description>6V4XDJZHKHHZ-352-15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016499C9A04E84A922F4ECE6F2E3352" ma:contentTypeVersion="1" ma:contentTypeDescription="Создание документа." ma:contentTypeScope="" ma:versionID="f5b5b1649f17088bfdf87dfcb2e66607">
  <xsd:schema xmlns:xsd="http://www.w3.org/2001/XMLSchema" xmlns:xs="http://www.w3.org/2001/XMLSchema" xmlns:p="http://schemas.microsoft.com/office/2006/metadata/properties" xmlns:ns2="d4d6ac07-9d60-403d-ada4-7b1b04443535" targetNamespace="http://schemas.microsoft.com/office/2006/metadata/properties" ma:root="true" ma:fieldsID="f139c225ff3820f81d786ceb8f949b4d" ns2:_="">
    <xsd:import namespace="d4d6ac07-9d60-403d-ada4-7b1b044435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6ac07-9d60-403d-ada4-7b1b0444353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676451-C7A4-42A4-9F66-A6D41E0E7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89F71-F153-4EE2-ADC8-77653B5865C3}">
  <ds:schemaRefs>
    <ds:schemaRef ds:uri="http://schemas.microsoft.com/office/2006/metadata/properties"/>
    <ds:schemaRef ds:uri="d4d6ac07-9d60-403d-ada4-7b1b04443535"/>
  </ds:schemaRefs>
</ds:datastoreItem>
</file>

<file path=customXml/itemProps3.xml><?xml version="1.0" encoding="utf-8"?>
<ds:datastoreItem xmlns:ds="http://schemas.openxmlformats.org/officeDocument/2006/customXml" ds:itemID="{1ED5D944-46BE-491A-9039-76CEAE144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d6ac07-9d60-403d-ada4-7b1b044435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D2DDE2-4F6F-49E1-A579-5A9B39AC6E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завуч</cp:lastModifiedBy>
  <cp:revision>22</cp:revision>
  <cp:lastPrinted>2015-03-06T09:52:00Z</cp:lastPrinted>
  <dcterms:created xsi:type="dcterms:W3CDTF">2013-01-16T15:35:00Z</dcterms:created>
  <dcterms:modified xsi:type="dcterms:W3CDTF">2019-11-24T09:24:00Z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0x010100D016499C9A04E84A922F4ECE6F2E3352</vt:lpwstr>
  </property>
  <property fmtid="{D5CDD505-2E9C-101B-9397-08002B2CF9AE}" pid="3" name="_dlc_DocIdItemGuid">
    <vt:lpwstr>0c43e64f-7bdb-4497-b758-49b4689ce424</vt:lpwstr>
  </property>
</Properties>
</file>